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7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990"/>
        <w:gridCol w:w="630"/>
        <w:gridCol w:w="450"/>
        <w:gridCol w:w="540"/>
        <w:gridCol w:w="450"/>
        <w:gridCol w:w="540"/>
        <w:gridCol w:w="406"/>
        <w:gridCol w:w="494"/>
        <w:gridCol w:w="900"/>
        <w:gridCol w:w="810"/>
        <w:gridCol w:w="776"/>
        <w:gridCol w:w="1080"/>
        <w:gridCol w:w="720"/>
      </w:tblGrid>
      <w:tr w:rsidR="00D84777" w:rsidTr="003A5E95">
        <w:trPr>
          <w:trHeight w:val="465"/>
          <w:jc w:val="center"/>
        </w:trPr>
        <w:tc>
          <w:tcPr>
            <w:tcW w:w="11067" w:type="dxa"/>
            <w:gridSpan w:val="14"/>
            <w:shd w:val="clear" w:color="auto" w:fill="auto"/>
            <w:noWrap/>
            <w:vAlign w:val="bottom"/>
          </w:tcPr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а, </w:t>
            </w:r>
          </w:p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Баре</w:t>
            </w:r>
          </w:p>
        </w:tc>
      </w:tr>
      <w:tr w:rsidR="00D84777" w:rsidTr="003A5E95">
        <w:trPr>
          <w:trHeight w:val="315"/>
          <w:jc w:val="center"/>
        </w:trPr>
        <w:tc>
          <w:tcPr>
            <w:tcW w:w="11067" w:type="dxa"/>
            <w:gridSpan w:val="14"/>
            <w:shd w:val="clear" w:color="auto" w:fill="auto"/>
            <w:noWrap/>
            <w:vAlign w:val="bottom"/>
          </w:tcPr>
          <w:p w:rsidR="00D84777" w:rsidRDefault="00C6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       </w:t>
            </w:r>
            <w:r w:rsidR="004716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ДРУГО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ПОЛУГОДИШТЕ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ШКОЛСКА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CC34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CC34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D84777" w:rsidTr="00BA7B93">
        <w:trPr>
          <w:trHeight w:val="509"/>
          <w:jc w:val="center"/>
        </w:trPr>
        <w:tc>
          <w:tcPr>
            <w:tcW w:w="2281" w:type="dxa"/>
            <w:vMerge w:val="restart"/>
            <w:shd w:val="clear" w:color="auto" w:fill="auto"/>
            <w:vAlign w:val="center"/>
          </w:tcPr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:rsidR="00D84777" w:rsidRDefault="00C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  <w:t>Разред</w:t>
            </w:r>
          </w:p>
        </w:tc>
        <w:tc>
          <w:tcPr>
            <w:tcW w:w="3016" w:type="dxa"/>
            <w:gridSpan w:val="6"/>
            <w:vMerge w:val="restart"/>
            <w:shd w:val="clear" w:color="auto" w:fill="auto"/>
            <w:noWrap/>
            <w:vAlign w:val="center"/>
          </w:tcPr>
          <w:p w:rsidR="00D84777" w:rsidRPr="00115971" w:rsidRDefault="00C663CA" w:rsidP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писмених задатака</w:t>
            </w:r>
          </w:p>
        </w:tc>
        <w:tc>
          <w:tcPr>
            <w:tcW w:w="4780" w:type="dxa"/>
            <w:gridSpan w:val="6"/>
            <w:vMerge w:val="restart"/>
            <w:shd w:val="clear" w:color="auto" w:fill="auto"/>
            <w:vAlign w:val="center"/>
          </w:tcPr>
          <w:p w:rsidR="00D84777" w:rsidRDefault="003A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провера</w:t>
            </w:r>
            <w:r w:rsidR="00C6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контролних</w:t>
            </w:r>
            <w:proofErr w:type="spellEnd"/>
            <w:r w:rsidR="00C6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задатака</w:t>
            </w:r>
            <w:proofErr w:type="spellEnd"/>
            <w:r w:rsidR="00C6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C6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тестирања</w:t>
            </w:r>
            <w:proofErr w:type="spellEnd"/>
          </w:p>
        </w:tc>
      </w:tr>
      <w:tr w:rsidR="00D84777" w:rsidTr="00BA7B93">
        <w:trPr>
          <w:trHeight w:val="509"/>
          <w:jc w:val="center"/>
        </w:trPr>
        <w:tc>
          <w:tcPr>
            <w:tcW w:w="2281" w:type="dxa"/>
            <w:vMerge/>
            <w:shd w:val="clear" w:color="auto" w:fill="auto"/>
            <w:vAlign w:val="center"/>
          </w:tcPr>
          <w:p w:rsidR="00D84777" w:rsidRDefault="00D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D84777" w:rsidRDefault="00D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6"/>
            <w:vMerge/>
            <w:shd w:val="clear" w:color="auto" w:fill="auto"/>
            <w:vAlign w:val="center"/>
          </w:tcPr>
          <w:p w:rsidR="00D84777" w:rsidRDefault="00D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vMerge/>
            <w:shd w:val="clear" w:color="auto" w:fill="auto"/>
            <w:vAlign w:val="center"/>
          </w:tcPr>
          <w:p w:rsidR="00D84777" w:rsidRDefault="00D8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E95" w:rsidTr="00BA7B93">
        <w:trPr>
          <w:trHeight w:val="330"/>
          <w:jc w:val="center"/>
        </w:trPr>
        <w:tc>
          <w:tcPr>
            <w:tcW w:w="2281" w:type="dxa"/>
            <w:vMerge/>
            <w:shd w:val="clear" w:color="auto" w:fill="auto"/>
            <w:vAlign w:val="center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Pr="00CD38A0" w:rsidRDefault="00CD38A0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Pr="00CD38A0" w:rsidRDefault="00CD38A0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CD38A0" w:rsidRDefault="00CD38A0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D38A0" w:rsidRPr="00BA7B93" w:rsidRDefault="00CD38A0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B9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D38A0" w:rsidRDefault="00CD38A0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CD38A0" w:rsidRDefault="00CD38A0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D38A0" w:rsidRDefault="00CD38A0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D38A0" w:rsidRDefault="00CD38A0" w:rsidP="009025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</w:tr>
      <w:tr w:rsidR="003A5E95" w:rsidTr="00E55CAB">
        <w:trPr>
          <w:trHeight w:val="386"/>
          <w:jc w:val="center"/>
        </w:trPr>
        <w:tc>
          <w:tcPr>
            <w:tcW w:w="2281" w:type="dxa"/>
            <w:vMerge w:val="restart"/>
            <w:shd w:val="clear" w:color="auto" w:fill="auto"/>
            <w:vAlign w:val="center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Pr="00471627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Default="00CD38A0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CD38A0" w:rsidRPr="007148D5" w:rsidRDefault="00CD38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900" w:type="dxa"/>
            <w:shd w:val="clear" w:color="auto" w:fill="FFFF00"/>
            <w:noWrap/>
            <w:vAlign w:val="bottom"/>
          </w:tcPr>
          <w:p w:rsidR="00CD38A0" w:rsidRPr="007E7EBD" w:rsidRDefault="003A5E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7. и 14.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D38A0" w:rsidRPr="007E7EBD" w:rsidRDefault="00CD38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CD38A0" w:rsidRPr="007E7EBD" w:rsidRDefault="00CD38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D38A0" w:rsidRPr="007E7EBD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BA7B93" w:rsidTr="009F508A">
        <w:trPr>
          <w:trHeight w:val="385"/>
          <w:jc w:val="center"/>
        </w:trPr>
        <w:tc>
          <w:tcPr>
            <w:tcW w:w="2281" w:type="dxa"/>
            <w:vMerge/>
            <w:vAlign w:val="center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Pr="00D51BEB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4" w:type="dxa"/>
            <w:shd w:val="clear" w:color="auto" w:fill="FF0066"/>
            <w:noWrap/>
          </w:tcPr>
          <w:p w:rsidR="00CD38A0" w:rsidRDefault="00CD38A0" w:rsidP="00B63D8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63D88" w:rsidRDefault="00B63D88" w:rsidP="00B63D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63D88" w:rsidRPr="00B63D88" w:rsidRDefault="00B63D88" w:rsidP="00B63D8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900" w:type="dxa"/>
            <w:shd w:val="clear" w:color="auto" w:fill="FF0066"/>
            <w:noWrap/>
            <w:vAlign w:val="bottom"/>
          </w:tcPr>
          <w:p w:rsidR="00CD38A0" w:rsidRPr="00B63D88" w:rsidRDefault="00B63D88" w:rsidP="00B63D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810" w:type="dxa"/>
            <w:shd w:val="clear" w:color="auto" w:fill="FF0066"/>
            <w:vAlign w:val="bottom"/>
          </w:tcPr>
          <w:p w:rsidR="00CD38A0" w:rsidRPr="00B63D88" w:rsidRDefault="00B63D88" w:rsidP="00BA7B93">
            <w:pPr>
              <w:pStyle w:val="NoSpacing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20.</w:t>
            </w:r>
          </w:p>
        </w:tc>
        <w:tc>
          <w:tcPr>
            <w:tcW w:w="776" w:type="dxa"/>
            <w:shd w:val="clear" w:color="auto" w:fill="FF0066"/>
            <w:vAlign w:val="bottom"/>
          </w:tcPr>
          <w:p w:rsidR="00CD38A0" w:rsidRPr="00B63D88" w:rsidRDefault="00B63D88" w:rsidP="00B63D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4, 9. и 16.</w:t>
            </w:r>
          </w:p>
        </w:tc>
        <w:tc>
          <w:tcPr>
            <w:tcW w:w="1080" w:type="dxa"/>
            <w:shd w:val="clear" w:color="auto" w:fill="FF0066"/>
            <w:noWrap/>
            <w:vAlign w:val="bottom"/>
          </w:tcPr>
          <w:p w:rsidR="00CD38A0" w:rsidRPr="00B63D88" w:rsidRDefault="00A16B1C" w:rsidP="00B6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 и 13</w:t>
            </w:r>
            <w:r w:rsidR="00B63D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720" w:type="dxa"/>
            <w:shd w:val="clear" w:color="auto" w:fill="FF0066"/>
            <w:noWrap/>
            <w:vAlign w:val="bottom"/>
          </w:tcPr>
          <w:p w:rsidR="00CD38A0" w:rsidRPr="00B63D88" w:rsidRDefault="00A16B1C" w:rsidP="00B6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</w:t>
            </w:r>
            <w:r w:rsidR="00B63D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  <w:tr w:rsidR="003A5E95" w:rsidTr="00E55CAB">
        <w:trPr>
          <w:trHeight w:val="315"/>
          <w:jc w:val="center"/>
        </w:trPr>
        <w:tc>
          <w:tcPr>
            <w:tcW w:w="2281" w:type="dxa"/>
            <w:vMerge/>
            <w:vAlign w:val="center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Pr="007E7EBD" w:rsidRDefault="00CD38A0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:rsidR="00CD38A0" w:rsidRPr="007148D5" w:rsidRDefault="00CD38A0" w:rsidP="007148D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FF0000"/>
            <w:noWrap/>
            <w:vAlign w:val="bottom"/>
          </w:tcPr>
          <w:p w:rsidR="00CD38A0" w:rsidRDefault="003A5E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6.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D38A0" w:rsidRDefault="00CD38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CD38A0" w:rsidRDefault="00CD38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D38A0" w:rsidRPr="0064280F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BA7B93" w:rsidTr="009F508A">
        <w:trPr>
          <w:trHeight w:val="315"/>
          <w:jc w:val="center"/>
        </w:trPr>
        <w:tc>
          <w:tcPr>
            <w:tcW w:w="2281" w:type="dxa"/>
            <w:vMerge/>
            <w:vAlign w:val="center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Pr="00160A0F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00FFFF"/>
            <w:noWrap/>
            <w:vAlign w:val="bottom"/>
          </w:tcPr>
          <w:p w:rsidR="00CD38A0" w:rsidRPr="004B15F3" w:rsidRDefault="004B15F3" w:rsidP="004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19.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:rsidR="00CD38A0" w:rsidRDefault="00CD38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900" w:type="dxa"/>
            <w:shd w:val="clear" w:color="auto" w:fill="00FFFF"/>
            <w:noWrap/>
            <w:vAlign w:val="bottom"/>
          </w:tcPr>
          <w:p w:rsidR="00CD38A0" w:rsidRPr="004B15F3" w:rsidRDefault="004B15F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9, 20. и 26.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D38A0" w:rsidRPr="00160A0F" w:rsidRDefault="00CD38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shd w:val="clear" w:color="auto" w:fill="00FFFF"/>
            <w:vAlign w:val="bottom"/>
          </w:tcPr>
          <w:p w:rsidR="00CD38A0" w:rsidRPr="004B15F3" w:rsidRDefault="004B15F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 w:rsidRPr="009F508A">
              <w:rPr>
                <w:rFonts w:ascii="Times New Roman" w:hAnsi="Times New Roman" w:cs="Times New Roman"/>
                <w:b/>
                <w:bCs/>
                <w:shd w:val="clear" w:color="auto" w:fill="00FFFF"/>
                <w:lang w:val="sr-Cyrl-RS"/>
              </w:rPr>
              <w:t>.</w:t>
            </w:r>
          </w:p>
        </w:tc>
        <w:tc>
          <w:tcPr>
            <w:tcW w:w="1080" w:type="dxa"/>
            <w:shd w:val="clear" w:color="auto" w:fill="00FFFF"/>
            <w:noWrap/>
            <w:vAlign w:val="bottom"/>
          </w:tcPr>
          <w:p w:rsidR="00CD38A0" w:rsidRDefault="004B15F3" w:rsidP="004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23. и 29.</w:t>
            </w:r>
          </w:p>
        </w:tc>
        <w:tc>
          <w:tcPr>
            <w:tcW w:w="720" w:type="dxa"/>
            <w:shd w:val="clear" w:color="auto" w:fill="00FFFF"/>
            <w:noWrap/>
            <w:vAlign w:val="bottom"/>
          </w:tcPr>
          <w:p w:rsidR="00CD38A0" w:rsidRPr="00F74BFF" w:rsidRDefault="004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5.</w:t>
            </w:r>
          </w:p>
        </w:tc>
      </w:tr>
      <w:tr w:rsidR="003A5E95" w:rsidTr="009F508A">
        <w:trPr>
          <w:trHeight w:val="315"/>
          <w:jc w:val="center"/>
        </w:trPr>
        <w:tc>
          <w:tcPr>
            <w:tcW w:w="2281" w:type="dxa"/>
            <w:vMerge w:val="restart"/>
            <w:shd w:val="clear" w:color="auto" w:fill="auto"/>
            <w:vAlign w:val="center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Pr="0064280F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CD38A0" w:rsidRPr="00902596" w:rsidRDefault="00CD38A0" w:rsidP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FFFF00"/>
            <w:noWrap/>
            <w:vAlign w:val="bottom"/>
          </w:tcPr>
          <w:p w:rsidR="00CD38A0" w:rsidRPr="00FE00CC" w:rsidRDefault="006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810" w:type="dxa"/>
            <w:shd w:val="clear" w:color="auto" w:fill="FFFF00"/>
            <w:vAlign w:val="bottom"/>
          </w:tcPr>
          <w:p w:rsidR="00CD38A0" w:rsidRPr="00FE00CC" w:rsidRDefault="006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D38A0" w:rsidRPr="00FE00CC" w:rsidRDefault="006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D38A0" w:rsidRPr="00FE00CC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A5E95" w:rsidTr="009F508A">
        <w:trPr>
          <w:trHeight w:val="315"/>
          <w:jc w:val="center"/>
        </w:trPr>
        <w:tc>
          <w:tcPr>
            <w:tcW w:w="2281" w:type="dxa"/>
            <w:vMerge/>
            <w:vAlign w:val="center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Pr="00FE00CC" w:rsidRDefault="00CD38A0" w:rsidP="009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FF0066"/>
            <w:noWrap/>
            <w:vAlign w:val="bottom"/>
          </w:tcPr>
          <w:p w:rsidR="00CD38A0" w:rsidRPr="00A16B1C" w:rsidRDefault="00A1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</w:t>
            </w:r>
          </w:p>
        </w:tc>
        <w:tc>
          <w:tcPr>
            <w:tcW w:w="810" w:type="dxa"/>
            <w:shd w:val="clear" w:color="auto" w:fill="FF0066"/>
            <w:vAlign w:val="bottom"/>
          </w:tcPr>
          <w:p w:rsidR="00CD38A0" w:rsidRPr="00A16B1C" w:rsidRDefault="00A1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25.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CD38A0" w:rsidRPr="00FE00CC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FF0066"/>
            <w:noWrap/>
            <w:vAlign w:val="bottom"/>
          </w:tcPr>
          <w:p w:rsidR="00CD38A0" w:rsidRPr="006E5745" w:rsidRDefault="00A1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8.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D38A0" w:rsidRPr="00FE00CC" w:rsidRDefault="00CD38A0" w:rsidP="00FE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A5E95" w:rsidTr="009F508A">
        <w:trPr>
          <w:trHeight w:val="315"/>
          <w:jc w:val="center"/>
        </w:trPr>
        <w:tc>
          <w:tcPr>
            <w:tcW w:w="2281" w:type="dxa"/>
            <w:vMerge/>
            <w:vAlign w:val="center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Pr="00FE00CC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FF0000"/>
            <w:noWrap/>
            <w:vAlign w:val="bottom"/>
          </w:tcPr>
          <w:p w:rsidR="00CD38A0" w:rsidRPr="00FE00CC" w:rsidRDefault="006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D38A0" w:rsidRPr="00FE00CC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6" w:type="dxa"/>
            <w:shd w:val="clear" w:color="auto" w:fill="FF0000"/>
            <w:vAlign w:val="bottom"/>
          </w:tcPr>
          <w:p w:rsidR="00CD38A0" w:rsidRPr="00FE00CC" w:rsidRDefault="006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CD38A0" w:rsidRPr="006E5745" w:rsidRDefault="006E5745" w:rsidP="006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D38A0" w:rsidRPr="00FE00CC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A5E95" w:rsidTr="009F508A">
        <w:trPr>
          <w:trHeight w:val="315"/>
          <w:jc w:val="center"/>
        </w:trPr>
        <w:tc>
          <w:tcPr>
            <w:tcW w:w="2281" w:type="dxa"/>
            <w:vMerge/>
            <w:vAlign w:val="center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Pr="00FE00CC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00FFFF"/>
            <w:noWrap/>
            <w:vAlign w:val="bottom"/>
          </w:tcPr>
          <w:p w:rsidR="00CD38A0" w:rsidRPr="00FE00CC" w:rsidRDefault="006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810" w:type="dxa"/>
            <w:shd w:val="clear" w:color="auto" w:fill="00FFFF"/>
            <w:vAlign w:val="bottom"/>
          </w:tcPr>
          <w:p w:rsidR="00CD38A0" w:rsidRPr="00FE00CC" w:rsidRDefault="006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CD38A0" w:rsidRPr="00FE00CC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00FFFF"/>
            <w:noWrap/>
            <w:vAlign w:val="bottom"/>
          </w:tcPr>
          <w:p w:rsidR="00CD38A0" w:rsidRPr="00E55CAB" w:rsidRDefault="006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D38A0" w:rsidRPr="00FE00CC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7B93" w:rsidTr="009F508A">
        <w:trPr>
          <w:trHeight w:val="315"/>
          <w:jc w:val="center"/>
        </w:trPr>
        <w:tc>
          <w:tcPr>
            <w:tcW w:w="2281" w:type="dxa"/>
            <w:vMerge w:val="restart"/>
            <w:shd w:val="clear" w:color="auto" w:fill="auto"/>
            <w:vAlign w:val="center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Pr="0064280F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CD38A0" w:rsidRPr="007E7EBD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FFFF00"/>
            <w:noWrap/>
            <w:vAlign w:val="bottom"/>
          </w:tcPr>
          <w:p w:rsidR="00CD38A0" w:rsidRDefault="003A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6.</w:t>
            </w:r>
          </w:p>
        </w:tc>
        <w:tc>
          <w:tcPr>
            <w:tcW w:w="810" w:type="dxa"/>
            <w:shd w:val="clear" w:color="auto" w:fill="FFFF00"/>
            <w:vAlign w:val="bottom"/>
          </w:tcPr>
          <w:p w:rsidR="00CD38A0" w:rsidRDefault="003A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1.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D38A0" w:rsidRDefault="003A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4. и 19.</w:t>
            </w:r>
          </w:p>
        </w:tc>
        <w:tc>
          <w:tcPr>
            <w:tcW w:w="1080" w:type="dxa"/>
            <w:shd w:val="clear" w:color="auto" w:fill="FFFF00"/>
            <w:noWrap/>
            <w:vAlign w:val="bottom"/>
          </w:tcPr>
          <w:p w:rsidR="00CD38A0" w:rsidRPr="007E7EBD" w:rsidRDefault="003A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  <w:tc>
          <w:tcPr>
            <w:tcW w:w="720" w:type="dxa"/>
            <w:shd w:val="clear" w:color="auto" w:fill="FFFF00"/>
            <w:noWrap/>
            <w:vAlign w:val="bottom"/>
          </w:tcPr>
          <w:p w:rsidR="00CD38A0" w:rsidRPr="007E7EBD" w:rsidRDefault="003A5E95" w:rsidP="007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11.</w:t>
            </w:r>
          </w:p>
        </w:tc>
      </w:tr>
      <w:tr w:rsidR="00BA7B93" w:rsidTr="009F508A">
        <w:trPr>
          <w:trHeight w:val="315"/>
          <w:jc w:val="center"/>
        </w:trPr>
        <w:tc>
          <w:tcPr>
            <w:tcW w:w="2281" w:type="dxa"/>
            <w:vMerge/>
            <w:vAlign w:val="center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Pr="0064280F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CD38A0" w:rsidRPr="00D51BEB" w:rsidRDefault="00CD38A0" w:rsidP="00E8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FF0066"/>
            <w:noWrap/>
            <w:vAlign w:val="bottom"/>
          </w:tcPr>
          <w:p w:rsidR="00CD38A0" w:rsidRDefault="00A16B1C" w:rsidP="00E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  <w:r w:rsidR="007737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и 28.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76" w:type="dxa"/>
            <w:shd w:val="clear" w:color="auto" w:fill="FF0066"/>
            <w:vAlign w:val="bottom"/>
          </w:tcPr>
          <w:p w:rsidR="00CD38A0" w:rsidRDefault="007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3. и 25.</w:t>
            </w:r>
          </w:p>
        </w:tc>
        <w:tc>
          <w:tcPr>
            <w:tcW w:w="1080" w:type="dxa"/>
            <w:shd w:val="clear" w:color="auto" w:fill="FF0066"/>
            <w:noWrap/>
            <w:vAlign w:val="bottom"/>
          </w:tcPr>
          <w:p w:rsidR="00CD38A0" w:rsidRPr="00D51BEB" w:rsidRDefault="007737CE" w:rsidP="007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14, 22. и 30.</w:t>
            </w:r>
          </w:p>
        </w:tc>
        <w:tc>
          <w:tcPr>
            <w:tcW w:w="720" w:type="dxa"/>
            <w:shd w:val="clear" w:color="auto" w:fill="FF0066"/>
            <w:noWrap/>
            <w:vAlign w:val="bottom"/>
          </w:tcPr>
          <w:p w:rsidR="00CD38A0" w:rsidRDefault="007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</w:tr>
      <w:tr w:rsidR="00BA7B93" w:rsidTr="009F508A">
        <w:trPr>
          <w:trHeight w:val="315"/>
          <w:jc w:val="center"/>
        </w:trPr>
        <w:tc>
          <w:tcPr>
            <w:tcW w:w="2281" w:type="dxa"/>
            <w:vMerge/>
            <w:vAlign w:val="center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Pr="007E7EBD" w:rsidRDefault="00CD38A0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CD38A0" w:rsidRPr="007E7EBD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FF0000"/>
            <w:noWrap/>
            <w:vAlign w:val="bottom"/>
          </w:tcPr>
          <w:p w:rsidR="00CD38A0" w:rsidRDefault="003A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CD38A0" w:rsidRDefault="003A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15.</w:t>
            </w:r>
          </w:p>
        </w:tc>
        <w:tc>
          <w:tcPr>
            <w:tcW w:w="776" w:type="dxa"/>
            <w:shd w:val="clear" w:color="auto" w:fill="FF0000"/>
            <w:vAlign w:val="bottom"/>
          </w:tcPr>
          <w:p w:rsidR="00CD38A0" w:rsidRDefault="003A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2. и 22.</w:t>
            </w:r>
          </w:p>
        </w:tc>
        <w:tc>
          <w:tcPr>
            <w:tcW w:w="1080" w:type="dxa"/>
            <w:shd w:val="clear" w:color="auto" w:fill="FF0000"/>
            <w:noWrap/>
            <w:vAlign w:val="bottom"/>
          </w:tcPr>
          <w:p w:rsidR="00CD38A0" w:rsidRPr="007E7EBD" w:rsidRDefault="003A5E95" w:rsidP="003A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15. и 28.</w:t>
            </w:r>
          </w:p>
        </w:tc>
        <w:tc>
          <w:tcPr>
            <w:tcW w:w="720" w:type="dxa"/>
            <w:shd w:val="clear" w:color="auto" w:fill="FF0000"/>
            <w:noWrap/>
            <w:vAlign w:val="bottom"/>
          </w:tcPr>
          <w:p w:rsidR="00CD38A0" w:rsidRDefault="003A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5. и 13.</w:t>
            </w:r>
          </w:p>
        </w:tc>
      </w:tr>
      <w:tr w:rsidR="00BA7B93" w:rsidTr="009F508A">
        <w:trPr>
          <w:trHeight w:val="315"/>
          <w:jc w:val="center"/>
        </w:trPr>
        <w:tc>
          <w:tcPr>
            <w:tcW w:w="2281" w:type="dxa"/>
            <w:vMerge/>
            <w:vAlign w:val="center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30" w:type="dxa"/>
            <w:shd w:val="clear" w:color="auto" w:fill="00FFFF"/>
            <w:noWrap/>
            <w:vAlign w:val="bottom"/>
          </w:tcPr>
          <w:p w:rsidR="00CD38A0" w:rsidRPr="0064280F" w:rsidRDefault="004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00FFFF"/>
            <w:vAlign w:val="bottom"/>
          </w:tcPr>
          <w:p w:rsidR="00CD38A0" w:rsidRDefault="004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2.</w:t>
            </w:r>
          </w:p>
        </w:tc>
        <w:tc>
          <w:tcPr>
            <w:tcW w:w="540" w:type="dxa"/>
            <w:shd w:val="clear" w:color="auto" w:fill="00FFFF"/>
            <w:noWrap/>
            <w:vAlign w:val="bottom"/>
          </w:tcPr>
          <w:p w:rsidR="00CD38A0" w:rsidRDefault="004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28.</w:t>
            </w: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00FFFF"/>
            <w:noWrap/>
            <w:vAlign w:val="bottom"/>
          </w:tcPr>
          <w:p w:rsidR="00CD38A0" w:rsidRDefault="004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27.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76" w:type="dxa"/>
            <w:shd w:val="clear" w:color="auto" w:fill="00FFFF"/>
            <w:vAlign w:val="bottom"/>
          </w:tcPr>
          <w:p w:rsidR="00CD38A0" w:rsidRDefault="004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16.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00FFFF"/>
            <w:noWrap/>
            <w:vAlign w:val="bottom"/>
          </w:tcPr>
          <w:p w:rsidR="00CD38A0" w:rsidRDefault="004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  <w:bookmarkStart w:id="0" w:name="_GoBack"/>
            <w:bookmarkEnd w:id="0"/>
          </w:p>
        </w:tc>
      </w:tr>
      <w:tr w:rsidR="00BA7B93" w:rsidTr="009F508A">
        <w:trPr>
          <w:trHeight w:val="315"/>
          <w:jc w:val="center"/>
        </w:trPr>
        <w:tc>
          <w:tcPr>
            <w:tcW w:w="2281" w:type="dxa"/>
            <w:vMerge w:val="restart"/>
            <w:shd w:val="clear" w:color="auto" w:fill="auto"/>
            <w:noWrap/>
            <w:vAlign w:val="center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  <w:t>Природа и друштво или Свет око нас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Pr="0064280F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FFFF00"/>
            <w:noWrap/>
            <w:vAlign w:val="bottom"/>
          </w:tcPr>
          <w:p w:rsidR="00CD38A0" w:rsidRPr="003A5E95" w:rsidRDefault="003A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14.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6" w:type="dxa"/>
            <w:shd w:val="clear" w:color="auto" w:fill="FFFF00"/>
            <w:vAlign w:val="bottom"/>
          </w:tcPr>
          <w:p w:rsidR="00CD38A0" w:rsidRPr="003A5E95" w:rsidRDefault="003A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D38A0" w:rsidRPr="007148D5" w:rsidRDefault="00CD38A0" w:rsidP="0071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FFFF00"/>
            <w:noWrap/>
            <w:vAlign w:val="bottom"/>
          </w:tcPr>
          <w:p w:rsidR="00CD38A0" w:rsidRPr="007148D5" w:rsidRDefault="003A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</w:tr>
      <w:tr w:rsidR="00BA7B93" w:rsidTr="009F508A">
        <w:trPr>
          <w:trHeight w:val="315"/>
          <w:jc w:val="center"/>
        </w:trPr>
        <w:tc>
          <w:tcPr>
            <w:tcW w:w="2281" w:type="dxa"/>
            <w:vMerge/>
            <w:vAlign w:val="center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Pr="00FE00CC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FF0066"/>
            <w:vAlign w:val="bottom"/>
          </w:tcPr>
          <w:p w:rsidR="00CD38A0" w:rsidRPr="00736C6E" w:rsidRDefault="00A1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</w:t>
            </w:r>
            <w:r w:rsidR="00736C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FF0066"/>
            <w:noWrap/>
            <w:vAlign w:val="bottom"/>
          </w:tcPr>
          <w:p w:rsidR="00CD38A0" w:rsidRPr="00736C6E" w:rsidRDefault="00A16B1C" w:rsidP="0073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23</w:t>
            </w:r>
            <w:r w:rsidR="00736C6E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.</w:t>
            </w:r>
          </w:p>
        </w:tc>
        <w:tc>
          <w:tcPr>
            <w:tcW w:w="720" w:type="dxa"/>
            <w:shd w:val="clear" w:color="auto" w:fill="FF0066"/>
            <w:noWrap/>
            <w:vAlign w:val="bottom"/>
          </w:tcPr>
          <w:p w:rsidR="00CD38A0" w:rsidRPr="00736C6E" w:rsidRDefault="00A1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</w:t>
            </w:r>
            <w:r w:rsidR="00736C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  <w:tr w:rsidR="003A5E95" w:rsidTr="00BA7B93">
        <w:trPr>
          <w:trHeight w:val="315"/>
          <w:jc w:val="center"/>
        </w:trPr>
        <w:tc>
          <w:tcPr>
            <w:tcW w:w="2281" w:type="dxa"/>
            <w:vMerge/>
            <w:vAlign w:val="center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Pr="007E7EBD" w:rsidRDefault="00CD38A0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CD38A0" w:rsidRPr="0064280F" w:rsidRDefault="00CD38A0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D38A0" w:rsidRPr="007E7EBD" w:rsidRDefault="00CD38A0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CD38A0" w:rsidRPr="007E7EBD" w:rsidRDefault="00CD38A0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CD38A0" w:rsidRPr="007E7EBD" w:rsidRDefault="00CD38A0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FF0000"/>
            <w:noWrap/>
            <w:vAlign w:val="bottom"/>
          </w:tcPr>
          <w:p w:rsidR="00CD38A0" w:rsidRPr="003A5E95" w:rsidRDefault="003A5E95" w:rsidP="0064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13.</w:t>
            </w:r>
          </w:p>
        </w:tc>
      </w:tr>
      <w:tr w:rsidR="00BA7B93" w:rsidTr="009F508A">
        <w:trPr>
          <w:trHeight w:val="315"/>
          <w:jc w:val="center"/>
        </w:trPr>
        <w:tc>
          <w:tcPr>
            <w:tcW w:w="2281" w:type="dxa"/>
            <w:vMerge/>
            <w:vAlign w:val="center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4" w:type="dxa"/>
            <w:shd w:val="clear" w:color="auto" w:fill="00FFFF"/>
            <w:noWrap/>
            <w:vAlign w:val="bottom"/>
          </w:tcPr>
          <w:p w:rsidR="00CD38A0" w:rsidRDefault="004B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24.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D38A0" w:rsidRDefault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00FFFF"/>
            <w:vAlign w:val="bottom"/>
          </w:tcPr>
          <w:p w:rsidR="00CD38A0" w:rsidRDefault="004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6.</w:t>
            </w:r>
          </w:p>
        </w:tc>
        <w:tc>
          <w:tcPr>
            <w:tcW w:w="776" w:type="dxa"/>
            <w:shd w:val="clear" w:color="auto" w:fill="00FFFF"/>
            <w:vAlign w:val="bottom"/>
          </w:tcPr>
          <w:p w:rsidR="00CD38A0" w:rsidRDefault="004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17.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D38A0" w:rsidRPr="00160A0F" w:rsidRDefault="00CD38A0" w:rsidP="0016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720" w:type="dxa"/>
            <w:shd w:val="clear" w:color="auto" w:fill="00FFFF"/>
            <w:noWrap/>
            <w:vAlign w:val="bottom"/>
          </w:tcPr>
          <w:p w:rsidR="00CD38A0" w:rsidRPr="004B15F3" w:rsidRDefault="004B15F3" w:rsidP="0016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10.</w:t>
            </w:r>
          </w:p>
        </w:tc>
      </w:tr>
    </w:tbl>
    <w:p w:rsidR="00D84777" w:rsidRDefault="00D84777"/>
    <w:p w:rsidR="00471627" w:rsidRPr="00471627" w:rsidRDefault="00471627" w:rsidP="00471627">
      <w:pPr>
        <w:pStyle w:val="basic-paragraph"/>
        <w:spacing w:line="360" w:lineRule="auto"/>
        <w:ind w:left="-630" w:right="-648"/>
        <w:jc w:val="both"/>
        <w:rPr>
          <w:sz w:val="22"/>
          <w:lang w:val="sr-Cyrl-RS"/>
        </w:rPr>
      </w:pPr>
      <w:r w:rsidRPr="00471627">
        <w:rPr>
          <w:sz w:val="22"/>
          <w:lang w:val="sr-Cyrl-RS"/>
        </w:rPr>
        <w:t>Распоредом писмених задатака и писмених провера</w:t>
      </w:r>
      <w:r w:rsidR="00C663CA" w:rsidRPr="00471627">
        <w:rPr>
          <w:sz w:val="22"/>
          <w:lang w:val="sr-Cyrl-RS"/>
        </w:rPr>
        <w:t xml:space="preserve"> може да се планира највише једна провера у дану, а две у наставној недељи. Дужност сваког одељењског старешине јесте да прати да се писмени задаци и писмене провере остварују у складу са утврђеним распоредом и да се благовремено указује наставницима на обавезу поштовања распореда и прописаног броја провера. </w:t>
      </w:r>
      <w:proofErr w:type="spellStart"/>
      <w:proofErr w:type="gramStart"/>
      <w:r w:rsidRPr="00471627">
        <w:rPr>
          <w:sz w:val="22"/>
        </w:rPr>
        <w:t>Распоред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утврђује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директор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на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предлог</w:t>
      </w:r>
      <w:proofErr w:type="spellEnd"/>
      <w:r w:rsidRPr="00471627">
        <w:rPr>
          <w:sz w:val="22"/>
        </w:rPr>
        <w:t xml:space="preserve"> </w:t>
      </w:r>
      <w:r w:rsidRPr="00471627">
        <w:rPr>
          <w:sz w:val="22"/>
          <w:lang w:val="sr-Cyrl-RS"/>
        </w:rPr>
        <w:t>О</w:t>
      </w:r>
      <w:proofErr w:type="spellStart"/>
      <w:r w:rsidRPr="00471627">
        <w:rPr>
          <w:sz w:val="22"/>
        </w:rPr>
        <w:t>дељењског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већа</w:t>
      </w:r>
      <w:proofErr w:type="spellEnd"/>
      <w:r w:rsidRPr="00471627">
        <w:rPr>
          <w:sz w:val="22"/>
        </w:rPr>
        <w:t>.</w:t>
      </w:r>
      <w:proofErr w:type="gramEnd"/>
      <w:r w:rsidRPr="00471627">
        <w:rPr>
          <w:sz w:val="22"/>
        </w:rPr>
        <w:t xml:space="preserve"> </w:t>
      </w:r>
      <w:proofErr w:type="spellStart"/>
      <w:proofErr w:type="gramStart"/>
      <w:r w:rsidRPr="00471627">
        <w:rPr>
          <w:sz w:val="22"/>
        </w:rPr>
        <w:t>Распоред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може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да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се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мења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на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предлог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наставника</w:t>
      </w:r>
      <w:proofErr w:type="spellEnd"/>
      <w:r w:rsidRPr="00471627">
        <w:rPr>
          <w:sz w:val="22"/>
        </w:rPr>
        <w:t xml:space="preserve">, </w:t>
      </w:r>
      <w:proofErr w:type="spellStart"/>
      <w:r w:rsidRPr="00471627">
        <w:rPr>
          <w:sz w:val="22"/>
        </w:rPr>
        <w:t>уз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сагласност</w:t>
      </w:r>
      <w:proofErr w:type="spellEnd"/>
      <w:r w:rsidRPr="00471627">
        <w:rPr>
          <w:sz w:val="22"/>
        </w:rPr>
        <w:t xml:space="preserve"> </w:t>
      </w:r>
      <w:r w:rsidRPr="00471627">
        <w:rPr>
          <w:sz w:val="22"/>
          <w:lang w:val="sr-Cyrl-RS"/>
        </w:rPr>
        <w:t>О</w:t>
      </w:r>
      <w:proofErr w:type="spellStart"/>
      <w:r w:rsidRPr="00471627">
        <w:rPr>
          <w:sz w:val="22"/>
        </w:rPr>
        <w:t>дељењског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већа</w:t>
      </w:r>
      <w:proofErr w:type="spellEnd"/>
      <w:r w:rsidRPr="00471627">
        <w:rPr>
          <w:sz w:val="22"/>
        </w:rPr>
        <w:t>.</w:t>
      </w:r>
      <w:proofErr w:type="gramEnd"/>
      <w:r w:rsidRPr="00471627">
        <w:rPr>
          <w:sz w:val="22"/>
        </w:rPr>
        <w:t xml:space="preserve"> </w:t>
      </w:r>
      <w:proofErr w:type="spellStart"/>
      <w:proofErr w:type="gramStart"/>
      <w:r w:rsidRPr="00471627">
        <w:rPr>
          <w:sz w:val="22"/>
        </w:rPr>
        <w:t>Промену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распореда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утврђује</w:t>
      </w:r>
      <w:proofErr w:type="spellEnd"/>
      <w:r w:rsidRPr="00471627">
        <w:rPr>
          <w:sz w:val="22"/>
        </w:rPr>
        <w:t xml:space="preserve"> </w:t>
      </w:r>
      <w:proofErr w:type="spellStart"/>
      <w:r w:rsidRPr="00471627">
        <w:rPr>
          <w:sz w:val="22"/>
        </w:rPr>
        <w:t>директор</w:t>
      </w:r>
      <w:proofErr w:type="spellEnd"/>
      <w:r w:rsidRPr="00471627">
        <w:rPr>
          <w:sz w:val="22"/>
          <w:lang w:val="sr-Cyrl-RS"/>
        </w:rPr>
        <w:t xml:space="preserve"> школе.</w:t>
      </w:r>
      <w:proofErr w:type="gramEnd"/>
    </w:p>
    <w:p w:rsidR="00D84777" w:rsidRDefault="00D84777">
      <w:pPr>
        <w:pStyle w:val="NoSpacing"/>
        <w:spacing w:line="360" w:lineRule="auto"/>
        <w:ind w:left="-1170" w:right="-1144" w:firstLine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4777" w:rsidRDefault="00C663CA">
      <w:pPr>
        <w:pStyle w:val="NoSpacing"/>
        <w:ind w:right="-1144"/>
        <w:jc w:val="right"/>
        <w:rPr>
          <w:lang w:val="sr-Cyrl-RS"/>
        </w:rPr>
      </w:pPr>
      <w:r>
        <w:t>____________________________________</w:t>
      </w:r>
    </w:p>
    <w:p w:rsidR="00D84777" w:rsidRDefault="00C663C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sectPr w:rsidR="00D847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CE" w:rsidRDefault="000527CE">
      <w:pPr>
        <w:spacing w:line="240" w:lineRule="auto"/>
      </w:pPr>
      <w:r>
        <w:separator/>
      </w:r>
    </w:p>
  </w:endnote>
  <w:endnote w:type="continuationSeparator" w:id="0">
    <w:p w:rsidR="000527CE" w:rsidRDefault="00052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CE" w:rsidRDefault="000527CE">
      <w:pPr>
        <w:spacing w:after="0"/>
      </w:pPr>
      <w:r>
        <w:separator/>
      </w:r>
    </w:p>
  </w:footnote>
  <w:footnote w:type="continuationSeparator" w:id="0">
    <w:p w:rsidR="000527CE" w:rsidRDefault="000527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7"/>
    <w:rsid w:val="00030CD6"/>
    <w:rsid w:val="000527CE"/>
    <w:rsid w:val="0006147A"/>
    <w:rsid w:val="00084DC0"/>
    <w:rsid w:val="00086579"/>
    <w:rsid w:val="000A2166"/>
    <w:rsid w:val="000F3FBA"/>
    <w:rsid w:val="00115971"/>
    <w:rsid w:val="00160A0F"/>
    <w:rsid w:val="001F6F27"/>
    <w:rsid w:val="0024490A"/>
    <w:rsid w:val="0026435D"/>
    <w:rsid w:val="002D41D9"/>
    <w:rsid w:val="003A5E95"/>
    <w:rsid w:val="00460BD0"/>
    <w:rsid w:val="00471627"/>
    <w:rsid w:val="004B15F3"/>
    <w:rsid w:val="00612B3C"/>
    <w:rsid w:val="0063302E"/>
    <w:rsid w:val="00636AE3"/>
    <w:rsid w:val="0064280F"/>
    <w:rsid w:val="006B7CF6"/>
    <w:rsid w:val="006D2BFA"/>
    <w:rsid w:val="006E5745"/>
    <w:rsid w:val="006F2578"/>
    <w:rsid w:val="007148D5"/>
    <w:rsid w:val="00715CFD"/>
    <w:rsid w:val="00736C6E"/>
    <w:rsid w:val="007737CE"/>
    <w:rsid w:val="007E7EBD"/>
    <w:rsid w:val="00834758"/>
    <w:rsid w:val="00902596"/>
    <w:rsid w:val="009958B8"/>
    <w:rsid w:val="009F508A"/>
    <w:rsid w:val="009F6EE1"/>
    <w:rsid w:val="00A16B1C"/>
    <w:rsid w:val="00AD7694"/>
    <w:rsid w:val="00B3594C"/>
    <w:rsid w:val="00B63D88"/>
    <w:rsid w:val="00B85DD7"/>
    <w:rsid w:val="00BA7B93"/>
    <w:rsid w:val="00C663CA"/>
    <w:rsid w:val="00CC065D"/>
    <w:rsid w:val="00CC3447"/>
    <w:rsid w:val="00CD38A0"/>
    <w:rsid w:val="00CF7185"/>
    <w:rsid w:val="00D51BEB"/>
    <w:rsid w:val="00D84777"/>
    <w:rsid w:val="00DB3F6B"/>
    <w:rsid w:val="00DC065F"/>
    <w:rsid w:val="00DD2B14"/>
    <w:rsid w:val="00E55CAB"/>
    <w:rsid w:val="00E70CDE"/>
    <w:rsid w:val="00E80CAA"/>
    <w:rsid w:val="00E91968"/>
    <w:rsid w:val="00F74BFF"/>
    <w:rsid w:val="00FD429A"/>
    <w:rsid w:val="00FE00CC"/>
    <w:rsid w:val="100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basic-paragraph">
    <w:name w:val="basic-paragraph"/>
    <w:basedOn w:val="Normal"/>
    <w:rsid w:val="0047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basic-paragraph">
    <w:name w:val="basic-paragraph"/>
    <w:basedOn w:val="Normal"/>
    <w:rsid w:val="0047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18</cp:revision>
  <dcterms:created xsi:type="dcterms:W3CDTF">2024-01-30T07:40:00Z</dcterms:created>
  <dcterms:modified xsi:type="dcterms:W3CDTF">2024-02-19T10:58:00Z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7ABF62DA895645DCBA7152ACF8B873E8</vt:lpwstr>
  </property>
</Properties>
</file>